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496F8" w14:textId="77777777" w:rsidR="0041551B" w:rsidRDefault="0041551B" w:rsidP="004155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D832" wp14:editId="30CFA82C">
                <wp:simplePos x="0" y="0"/>
                <wp:positionH relativeFrom="column">
                  <wp:posOffset>3676345</wp:posOffset>
                </wp:positionH>
                <wp:positionV relativeFrom="paragraph">
                  <wp:posOffset>-490144</wp:posOffset>
                </wp:positionV>
                <wp:extent cx="2743200" cy="665683"/>
                <wp:effectExtent l="0" t="0" r="0" b="12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D166E" w14:textId="77777777" w:rsidR="0041551B" w:rsidRPr="00FA789A" w:rsidRDefault="0041551B" w:rsidP="00FA789A">
                            <w:pPr>
                              <w:spacing w:line="240" w:lineRule="auto"/>
                              <w:jc w:val="center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28"/>
                                <w:szCs w:val="28"/>
                              </w:rPr>
                            </w:pPr>
                            <w:r w:rsidRPr="00FA789A"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28"/>
                                <w:szCs w:val="28"/>
                              </w:rPr>
                              <w:t>DIPARTIMENTO</w:t>
                            </w:r>
                          </w:p>
                          <w:p w14:paraId="28D2292B" w14:textId="77777777" w:rsidR="0041551B" w:rsidRPr="00FA789A" w:rsidRDefault="0041551B" w:rsidP="00FA78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25"/>
                                <w:sz w:val="28"/>
                                <w:szCs w:val="28"/>
                              </w:rPr>
                            </w:pPr>
                            <w:r w:rsidRPr="00FA789A"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28"/>
                                <w:szCs w:val="28"/>
                              </w:rPr>
                              <w:t>DI CHIMICA</w:t>
                            </w:r>
                          </w:p>
                          <w:p w14:paraId="21821ABC" w14:textId="77777777" w:rsidR="0041551B" w:rsidRPr="006E1AE3" w:rsidRDefault="0041551B" w:rsidP="00DE0FBE">
                            <w:pPr>
                              <w:rPr>
                                <w:rFonts w:ascii="Trajan" w:hAnsi="Trajan"/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CD83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9.5pt;margin-top:-38.6pt;width:3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" stroked="f">
                <v:textbox inset="0,0,0,0">
                  <w:txbxContent>
                    <w:p w14:paraId="1B7D166E" w14:textId="77777777" w:rsidR="0041551B" w:rsidRPr="00FA789A" w:rsidRDefault="0041551B" w:rsidP="00FA789A">
                      <w:pPr>
                        <w:spacing w:line="240" w:lineRule="auto"/>
                        <w:jc w:val="center"/>
                        <w:rPr>
                          <w:rFonts w:ascii="Trajan Pro" w:hAnsi="Trajan Pro"/>
                          <w:color w:val="000000"/>
                          <w:spacing w:val="-25"/>
                          <w:sz w:val="28"/>
                          <w:szCs w:val="28"/>
                        </w:rPr>
                      </w:pPr>
                      <w:r w:rsidRPr="00FA789A">
                        <w:rPr>
                          <w:rFonts w:ascii="Trajan Pro" w:hAnsi="Trajan Pro"/>
                          <w:color w:val="000000"/>
                          <w:spacing w:val="-25"/>
                          <w:sz w:val="28"/>
                          <w:szCs w:val="28"/>
                        </w:rPr>
                        <w:t>DIPARTIMENTO</w:t>
                      </w:r>
                    </w:p>
                    <w:p w14:paraId="28D2292B" w14:textId="77777777" w:rsidR="0041551B" w:rsidRPr="00FA789A" w:rsidRDefault="0041551B" w:rsidP="00FA789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pacing w:val="-25"/>
                          <w:sz w:val="28"/>
                          <w:szCs w:val="28"/>
                        </w:rPr>
                      </w:pPr>
                      <w:r w:rsidRPr="00FA789A">
                        <w:rPr>
                          <w:rFonts w:ascii="Trajan Pro" w:hAnsi="Trajan Pro"/>
                          <w:color w:val="000000"/>
                          <w:spacing w:val="-25"/>
                          <w:sz w:val="28"/>
                          <w:szCs w:val="28"/>
                        </w:rPr>
                        <w:t>DI CHIMICA</w:t>
                      </w:r>
                    </w:p>
                    <w:p w14:paraId="21821ABC" w14:textId="77777777" w:rsidR="0041551B" w:rsidRPr="006E1AE3" w:rsidRDefault="0041551B" w:rsidP="00DE0FBE">
                      <w:pPr>
                        <w:rPr>
                          <w:rFonts w:ascii="Trajan" w:hAnsi="Trajan"/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F92A721" wp14:editId="48227FE5">
            <wp:simplePos x="0" y="0"/>
            <wp:positionH relativeFrom="margin">
              <wp:posOffset>-152262</wp:posOffset>
            </wp:positionH>
            <wp:positionV relativeFrom="margin">
              <wp:posOffset>-584835</wp:posOffset>
            </wp:positionV>
            <wp:extent cx="2194560" cy="731520"/>
            <wp:effectExtent l="0" t="0" r="0" b="0"/>
            <wp:wrapSquare wrapText="bothSides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09B56" w14:textId="0592ED78" w:rsidR="0041551B" w:rsidRDefault="0041551B" w:rsidP="004155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CE3F3CD" w14:textId="77777777" w:rsidR="0041551B" w:rsidRDefault="0041551B" w:rsidP="004155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57ADF11" w14:textId="77777777" w:rsidR="0041551B" w:rsidRDefault="0041551B" w:rsidP="004155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5CC832A" w14:textId="77777777" w:rsidR="0041551B" w:rsidRPr="00FA789A" w:rsidRDefault="0041551B" w:rsidP="002E314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A789A">
        <w:rPr>
          <w:rFonts w:ascii="Times New Roman" w:eastAsia="Times New Roman" w:hAnsi="Times New Roman"/>
          <w:b/>
          <w:sz w:val="26"/>
          <w:szCs w:val="26"/>
          <w:lang w:eastAsia="ar-SA"/>
        </w:rPr>
        <w:t>SELEZIONE ATTIVITA’ DI PEER TUTORING – TUTORATO DIDATTICO</w:t>
      </w:r>
    </w:p>
    <w:p w14:paraId="71D0C2FD" w14:textId="413D0C5F" w:rsidR="0041551B" w:rsidRPr="00FA789A" w:rsidRDefault="00AD4F7D" w:rsidP="00AD4F7D">
      <w:pPr>
        <w:suppressAutoHyphens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(Bando D.D. n. </w:t>
      </w:r>
      <w:r w:rsidR="005637DF">
        <w:rPr>
          <w:rFonts w:ascii="Times New Roman" w:eastAsia="Times New Roman" w:hAnsi="Times New Roman"/>
          <w:b/>
          <w:sz w:val="26"/>
          <w:szCs w:val="26"/>
          <w:lang w:eastAsia="ar-SA"/>
        </w:rPr>
        <w:t>19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del 1</w:t>
      </w:r>
      <w:r w:rsidR="005637DF"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/</w:t>
      </w:r>
      <w:r w:rsidR="005637DF">
        <w:rPr>
          <w:rFonts w:ascii="Times New Roman" w:eastAsia="Times New Roman" w:hAnsi="Times New Roman"/>
          <w:b/>
          <w:sz w:val="26"/>
          <w:szCs w:val="26"/>
          <w:lang w:eastAsia="ar-SA"/>
        </w:rPr>
        <w:t>03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/202</w:t>
      </w:r>
      <w:r w:rsidR="005637DF"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)</w:t>
      </w:r>
    </w:p>
    <w:p w14:paraId="70D550DA" w14:textId="43360025" w:rsidR="00211B01" w:rsidRDefault="0041551B" w:rsidP="002E3141">
      <w:pPr>
        <w:spacing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GRADUATORIA PROVVISORIA</w:t>
      </w:r>
    </w:p>
    <w:p w14:paraId="43CDE98D" w14:textId="4D859C8A" w:rsidR="005E4655" w:rsidRDefault="005E4655" w:rsidP="0041551B">
      <w:pPr>
        <w:jc w:val="center"/>
      </w:pPr>
    </w:p>
    <w:tbl>
      <w:tblPr>
        <w:tblpPr w:leftFromText="141" w:rightFromText="141" w:vertAnchor="page" w:horzAnchor="margin" w:tblpY="451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2904"/>
        <w:gridCol w:w="1703"/>
      </w:tblGrid>
      <w:tr w:rsidR="005A1FF3" w:rsidRPr="002C1E79" w14:paraId="0B8B91C1" w14:textId="77777777" w:rsidTr="005A1FF3">
        <w:trPr>
          <w:trHeight w:val="374"/>
        </w:trPr>
        <w:tc>
          <w:tcPr>
            <w:tcW w:w="5176" w:type="dxa"/>
            <w:shd w:val="clear" w:color="auto" w:fill="auto"/>
            <w:vAlign w:val="center"/>
          </w:tcPr>
          <w:p w14:paraId="780A1F2F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E79">
              <w:rPr>
                <w:rFonts w:ascii="Times New Roman" w:hAnsi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75B3C5F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E79">
              <w:rPr>
                <w:rFonts w:ascii="Times New Roman" w:hAnsi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227CA60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E79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</w:tc>
      </w:tr>
      <w:tr w:rsidR="005A1FF3" w:rsidRPr="002C1E79" w14:paraId="0075F17C" w14:textId="77777777" w:rsidTr="005A1FF3">
        <w:trPr>
          <w:trHeight w:val="113"/>
        </w:trPr>
        <w:tc>
          <w:tcPr>
            <w:tcW w:w="5176" w:type="dxa"/>
            <w:shd w:val="clear" w:color="auto" w:fill="auto"/>
            <w:vAlign w:val="center"/>
          </w:tcPr>
          <w:p w14:paraId="04635A88" w14:textId="77777777" w:rsidR="005A1FF3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1E79">
              <w:rPr>
                <w:rFonts w:ascii="Times New Roman" w:hAnsi="Times New Roman"/>
                <w:sz w:val="24"/>
                <w:szCs w:val="24"/>
              </w:rPr>
              <w:t xml:space="preserve">Chimica Generale ed Inorganica </w:t>
            </w:r>
          </w:p>
          <w:p w14:paraId="7294B678" w14:textId="77777777" w:rsidR="005A1FF3" w:rsidRPr="002C1E79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(n. 1 assegno)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E291A18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Catacchio Michele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9DAF857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</w:tr>
      <w:tr w:rsidR="005A1FF3" w:rsidRPr="002C1E79" w14:paraId="60395CE7" w14:textId="77777777" w:rsidTr="005A1FF3">
        <w:trPr>
          <w:trHeight w:val="113"/>
        </w:trPr>
        <w:tc>
          <w:tcPr>
            <w:tcW w:w="5176" w:type="dxa"/>
            <w:shd w:val="clear" w:color="auto" w:fill="auto"/>
            <w:vAlign w:val="center"/>
          </w:tcPr>
          <w:p w14:paraId="47BDC749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56931FEC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53C9552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F3" w:rsidRPr="002C1E79" w14:paraId="19E2B0B2" w14:textId="77777777" w:rsidTr="005A1FF3">
        <w:trPr>
          <w:trHeight w:val="60"/>
        </w:trPr>
        <w:tc>
          <w:tcPr>
            <w:tcW w:w="5176" w:type="dxa"/>
            <w:shd w:val="clear" w:color="auto" w:fill="auto"/>
            <w:vAlign w:val="center"/>
          </w:tcPr>
          <w:p w14:paraId="13ADFC43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4B350DD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E31DC71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1FF3" w:rsidRPr="002C1E79" w14:paraId="51AE3952" w14:textId="77777777" w:rsidTr="005A1FF3">
        <w:trPr>
          <w:trHeight w:val="60"/>
        </w:trPr>
        <w:tc>
          <w:tcPr>
            <w:tcW w:w="5176" w:type="dxa"/>
            <w:shd w:val="clear" w:color="auto" w:fill="auto"/>
            <w:vAlign w:val="center"/>
          </w:tcPr>
          <w:p w14:paraId="28A167BE" w14:textId="77777777" w:rsidR="005A1FF3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1E79">
              <w:rPr>
                <w:rFonts w:ascii="Times New Roman" w:hAnsi="Times New Roman"/>
                <w:sz w:val="24"/>
                <w:szCs w:val="24"/>
              </w:rPr>
              <w:t>Istituzioni di Matematiche (I e II corso)</w:t>
            </w:r>
          </w:p>
          <w:p w14:paraId="5315BE03" w14:textId="77777777" w:rsidR="005A1FF3" w:rsidRPr="002C1E79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(n. 1 assegni)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42758B4" w14:textId="77777777" w:rsidR="005A1FF3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Caputo Maria Pia (dottoranda)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4829C2C" w14:textId="77777777" w:rsidR="005A1FF3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5A1FF3" w:rsidRPr="002C1E79" w14:paraId="09BCFE9F" w14:textId="77777777" w:rsidTr="005A1FF3">
        <w:trPr>
          <w:trHeight w:val="60"/>
        </w:trPr>
        <w:tc>
          <w:tcPr>
            <w:tcW w:w="5176" w:type="dxa"/>
            <w:shd w:val="clear" w:color="auto" w:fill="auto"/>
            <w:vAlign w:val="center"/>
          </w:tcPr>
          <w:p w14:paraId="23D9EA03" w14:textId="77777777" w:rsidR="005A1FF3" w:rsidRPr="002C1E79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79F34C27" w14:textId="77777777" w:rsidR="005A1FF3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Maldera Niccolò</w:t>
            </w:r>
          </w:p>
          <w:p w14:paraId="05BD76EC" w14:textId="77777777" w:rsidR="005A1FF3" w:rsidRPr="002C1E79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(studente LM)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87EDDC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1FF3" w:rsidRPr="002C1E79" w14:paraId="74635DAE" w14:textId="77777777" w:rsidTr="005A1FF3">
        <w:trPr>
          <w:trHeight w:val="60"/>
        </w:trPr>
        <w:tc>
          <w:tcPr>
            <w:tcW w:w="5176" w:type="dxa"/>
            <w:shd w:val="clear" w:color="auto" w:fill="auto"/>
            <w:vAlign w:val="center"/>
          </w:tcPr>
          <w:p w14:paraId="3280CA3E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1DB7402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AFE2F25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1FF3" w:rsidRPr="002C1E79" w14:paraId="5034B814" w14:textId="77777777" w:rsidTr="005A1FF3">
        <w:trPr>
          <w:trHeight w:val="60"/>
        </w:trPr>
        <w:tc>
          <w:tcPr>
            <w:tcW w:w="5176" w:type="dxa"/>
            <w:shd w:val="clear" w:color="auto" w:fill="auto"/>
            <w:vAlign w:val="center"/>
          </w:tcPr>
          <w:p w14:paraId="230DC1BE" w14:textId="77777777" w:rsidR="005A1FF3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</w:t>
            </w:r>
          </w:p>
          <w:p w14:paraId="61CE4E4B" w14:textId="77777777" w:rsidR="005A1FF3" w:rsidRPr="002C1E79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(n. 1 assegno)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29E7CE5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Caputo Maria Pia (dottoranda)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2A3B60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5A1FF3" w:rsidRPr="002C1E79" w14:paraId="238750DC" w14:textId="77777777" w:rsidTr="005A1FF3">
        <w:trPr>
          <w:trHeight w:val="60"/>
        </w:trPr>
        <w:tc>
          <w:tcPr>
            <w:tcW w:w="5176" w:type="dxa"/>
            <w:shd w:val="clear" w:color="auto" w:fill="auto"/>
            <w:vAlign w:val="center"/>
          </w:tcPr>
          <w:p w14:paraId="1186A7D1" w14:textId="77777777" w:rsidR="005A1FF3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75E0BA84" w14:textId="77777777" w:rsidR="005A1FF3" w:rsidRDefault="005A1FF3" w:rsidP="005A1F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Maldera Niccolò</w:t>
            </w:r>
          </w:p>
          <w:p w14:paraId="49603FA1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(studente LM)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C75F010" w14:textId="77777777" w:rsidR="005A1FF3" w:rsidRPr="002C1E79" w:rsidRDefault="005A1FF3" w:rsidP="005A1FF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15BBF6C4" w14:textId="77777777" w:rsidR="00AD4F7D" w:rsidRDefault="00AD4F7D" w:rsidP="0041551B">
      <w:pPr>
        <w:jc w:val="center"/>
      </w:pPr>
    </w:p>
    <w:p w14:paraId="790BA166" w14:textId="77777777" w:rsidR="0041551B" w:rsidRPr="0088472C" w:rsidRDefault="0041551B" w:rsidP="004155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472C">
        <w:rPr>
          <w:rFonts w:ascii="Times New Roman" w:eastAsia="Times New Roman" w:hAnsi="Times New Roman"/>
          <w:sz w:val="24"/>
          <w:szCs w:val="24"/>
          <w:lang w:eastAsia="ar-SA"/>
        </w:rPr>
        <w:t>LA COMMISSIONE</w:t>
      </w:r>
    </w:p>
    <w:p w14:paraId="4E3BC92E" w14:textId="61EC1B80" w:rsidR="0041551B" w:rsidRDefault="0041551B" w:rsidP="004155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472C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39E7E547" w14:textId="77777777" w:rsidR="00796397" w:rsidRPr="0088472C" w:rsidRDefault="00796397" w:rsidP="004155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AA1EBE" w14:textId="77777777" w:rsidR="00AD4F7D" w:rsidRPr="0088472C" w:rsidRDefault="00AD4F7D" w:rsidP="00AD4F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472C">
        <w:rPr>
          <w:rFonts w:ascii="Times New Roman" w:eastAsia="Times New Roman" w:hAnsi="Times New Roman"/>
          <w:sz w:val="24"/>
          <w:szCs w:val="24"/>
          <w:lang w:eastAsia="ar-SA"/>
        </w:rPr>
        <w:t>Presidente:</w:t>
      </w:r>
      <w:r w:rsidRPr="0088472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8472C">
        <w:rPr>
          <w:rFonts w:ascii="Times New Roman" w:eastAsia="Times New Roman" w:hAnsi="Times New Roman"/>
          <w:sz w:val="24"/>
          <w:szCs w:val="24"/>
          <w:lang w:eastAsia="ar-SA"/>
        </w:rPr>
        <w:t>Prof.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ssa Nicoletta Ditaranto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26A26E1" w14:textId="0C404B8A" w:rsidR="00AD4F7D" w:rsidRPr="0088472C" w:rsidRDefault="00AD4F7D" w:rsidP="00AD4F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Componente: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916BB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>.ssa Lorena Carla Giannossa</w:t>
      </w:r>
      <w:r>
        <w:rPr>
          <w:rFonts w:ascii="Times New Roman" w:hAnsi="Times New Roman"/>
          <w:sz w:val="24"/>
          <w:szCs w:val="24"/>
        </w:rPr>
        <w:tab/>
      </w:r>
    </w:p>
    <w:p w14:paraId="4D6266FF" w14:textId="77777777" w:rsidR="00AD4F7D" w:rsidRDefault="00AD4F7D" w:rsidP="00AD4F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Componente: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Dott. Matteo Grattieri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31615A2" w14:textId="77777777" w:rsidR="00AD4F7D" w:rsidRPr="003D3185" w:rsidRDefault="00AD4F7D" w:rsidP="00AD4F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Componente studentesca: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Andrea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Cinnirella</w:t>
      </w:r>
      <w:proofErr w:type="spellEnd"/>
    </w:p>
    <w:p w14:paraId="1148CF41" w14:textId="77777777" w:rsidR="00AD4F7D" w:rsidRPr="003D3185" w:rsidRDefault="00AD4F7D" w:rsidP="00AD4F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Segretario: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Giandomenico Gisonda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E3F2861" w14:textId="77777777" w:rsidR="0041551B" w:rsidRDefault="0041551B" w:rsidP="0041551B">
      <w:pPr>
        <w:jc w:val="center"/>
      </w:pPr>
    </w:p>
    <w:sectPr w:rsidR="0041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B"/>
    <w:rsid w:val="00015C41"/>
    <w:rsid w:val="00026E88"/>
    <w:rsid w:val="00026F83"/>
    <w:rsid w:val="00037635"/>
    <w:rsid w:val="00046B14"/>
    <w:rsid w:val="00057E12"/>
    <w:rsid w:val="000826BC"/>
    <w:rsid w:val="00085D86"/>
    <w:rsid w:val="000A286E"/>
    <w:rsid w:val="000B248A"/>
    <w:rsid w:val="000B2E29"/>
    <w:rsid w:val="000C3EFB"/>
    <w:rsid w:val="000C56E4"/>
    <w:rsid w:val="00103320"/>
    <w:rsid w:val="001037C4"/>
    <w:rsid w:val="00104D5B"/>
    <w:rsid w:val="00107E94"/>
    <w:rsid w:val="001132F6"/>
    <w:rsid w:val="00130FE1"/>
    <w:rsid w:val="00155AA1"/>
    <w:rsid w:val="00190DCB"/>
    <w:rsid w:val="00192441"/>
    <w:rsid w:val="001A6777"/>
    <w:rsid w:val="001B3BE3"/>
    <w:rsid w:val="001C39DF"/>
    <w:rsid w:val="001C40DD"/>
    <w:rsid w:val="001D395B"/>
    <w:rsid w:val="00211B01"/>
    <w:rsid w:val="00255FD7"/>
    <w:rsid w:val="002617E9"/>
    <w:rsid w:val="002747F0"/>
    <w:rsid w:val="002801DA"/>
    <w:rsid w:val="002920C0"/>
    <w:rsid w:val="00295C5D"/>
    <w:rsid w:val="0029701E"/>
    <w:rsid w:val="002D4138"/>
    <w:rsid w:val="002D6104"/>
    <w:rsid w:val="002D7569"/>
    <w:rsid w:val="002E3141"/>
    <w:rsid w:val="002F4A16"/>
    <w:rsid w:val="002F4DA8"/>
    <w:rsid w:val="003024AA"/>
    <w:rsid w:val="00312E0E"/>
    <w:rsid w:val="003348E4"/>
    <w:rsid w:val="00335749"/>
    <w:rsid w:val="00350186"/>
    <w:rsid w:val="00371888"/>
    <w:rsid w:val="003A3198"/>
    <w:rsid w:val="003C0526"/>
    <w:rsid w:val="003D4DF8"/>
    <w:rsid w:val="003E5076"/>
    <w:rsid w:val="003F26D2"/>
    <w:rsid w:val="003F2BD1"/>
    <w:rsid w:val="003F4694"/>
    <w:rsid w:val="00410399"/>
    <w:rsid w:val="00413111"/>
    <w:rsid w:val="0041551B"/>
    <w:rsid w:val="00427F30"/>
    <w:rsid w:val="00432165"/>
    <w:rsid w:val="00461ADA"/>
    <w:rsid w:val="0048486A"/>
    <w:rsid w:val="004A0455"/>
    <w:rsid w:val="004A66BD"/>
    <w:rsid w:val="004D314C"/>
    <w:rsid w:val="004D473D"/>
    <w:rsid w:val="004D597E"/>
    <w:rsid w:val="004F050B"/>
    <w:rsid w:val="005217A2"/>
    <w:rsid w:val="005222A4"/>
    <w:rsid w:val="00530CA5"/>
    <w:rsid w:val="005637DF"/>
    <w:rsid w:val="00585014"/>
    <w:rsid w:val="005A1FF3"/>
    <w:rsid w:val="005A2092"/>
    <w:rsid w:val="005A35F3"/>
    <w:rsid w:val="005A581D"/>
    <w:rsid w:val="005B46BE"/>
    <w:rsid w:val="005C3324"/>
    <w:rsid w:val="005D58C7"/>
    <w:rsid w:val="005D66D0"/>
    <w:rsid w:val="005E4655"/>
    <w:rsid w:val="005F3EED"/>
    <w:rsid w:val="006104CF"/>
    <w:rsid w:val="0063476B"/>
    <w:rsid w:val="00671E9A"/>
    <w:rsid w:val="006A5876"/>
    <w:rsid w:val="0072318E"/>
    <w:rsid w:val="007435C4"/>
    <w:rsid w:val="00751F8D"/>
    <w:rsid w:val="00764393"/>
    <w:rsid w:val="00777F9C"/>
    <w:rsid w:val="007805E9"/>
    <w:rsid w:val="00780838"/>
    <w:rsid w:val="00781E64"/>
    <w:rsid w:val="00796397"/>
    <w:rsid w:val="007A025E"/>
    <w:rsid w:val="00802218"/>
    <w:rsid w:val="00812F23"/>
    <w:rsid w:val="00812F80"/>
    <w:rsid w:val="00824807"/>
    <w:rsid w:val="00842774"/>
    <w:rsid w:val="00843952"/>
    <w:rsid w:val="00853C48"/>
    <w:rsid w:val="00856885"/>
    <w:rsid w:val="00857C29"/>
    <w:rsid w:val="008907F3"/>
    <w:rsid w:val="008A3B9C"/>
    <w:rsid w:val="008A3EE8"/>
    <w:rsid w:val="008B690D"/>
    <w:rsid w:val="008C534F"/>
    <w:rsid w:val="008D2DDC"/>
    <w:rsid w:val="008E1E28"/>
    <w:rsid w:val="009070ED"/>
    <w:rsid w:val="009218B3"/>
    <w:rsid w:val="00931172"/>
    <w:rsid w:val="00936673"/>
    <w:rsid w:val="00950061"/>
    <w:rsid w:val="00962A4B"/>
    <w:rsid w:val="0096537D"/>
    <w:rsid w:val="009708BF"/>
    <w:rsid w:val="00990285"/>
    <w:rsid w:val="009A3ADC"/>
    <w:rsid w:val="009A5D65"/>
    <w:rsid w:val="009A6B2D"/>
    <w:rsid w:val="00A05517"/>
    <w:rsid w:val="00A17EDD"/>
    <w:rsid w:val="00A35642"/>
    <w:rsid w:val="00A5600E"/>
    <w:rsid w:val="00A56365"/>
    <w:rsid w:val="00A63B23"/>
    <w:rsid w:val="00AB298C"/>
    <w:rsid w:val="00AC325B"/>
    <w:rsid w:val="00AC46BD"/>
    <w:rsid w:val="00AC5344"/>
    <w:rsid w:val="00AC60CA"/>
    <w:rsid w:val="00AD4F7D"/>
    <w:rsid w:val="00AF4B07"/>
    <w:rsid w:val="00B118F2"/>
    <w:rsid w:val="00B34DC4"/>
    <w:rsid w:val="00B46D94"/>
    <w:rsid w:val="00B558FE"/>
    <w:rsid w:val="00B562C1"/>
    <w:rsid w:val="00B778E7"/>
    <w:rsid w:val="00B81131"/>
    <w:rsid w:val="00B93000"/>
    <w:rsid w:val="00BA5ACA"/>
    <w:rsid w:val="00BA5F57"/>
    <w:rsid w:val="00BB4099"/>
    <w:rsid w:val="00BC16EB"/>
    <w:rsid w:val="00BC18A3"/>
    <w:rsid w:val="00BE11BC"/>
    <w:rsid w:val="00BF1D07"/>
    <w:rsid w:val="00BF35B6"/>
    <w:rsid w:val="00C0695A"/>
    <w:rsid w:val="00C42791"/>
    <w:rsid w:val="00C52933"/>
    <w:rsid w:val="00C82D05"/>
    <w:rsid w:val="00CA3514"/>
    <w:rsid w:val="00CA391C"/>
    <w:rsid w:val="00CA4FFA"/>
    <w:rsid w:val="00CA6683"/>
    <w:rsid w:val="00CB11FC"/>
    <w:rsid w:val="00CB2C28"/>
    <w:rsid w:val="00CB3DAA"/>
    <w:rsid w:val="00CC2C61"/>
    <w:rsid w:val="00CF0B01"/>
    <w:rsid w:val="00D176D5"/>
    <w:rsid w:val="00D20860"/>
    <w:rsid w:val="00D2697F"/>
    <w:rsid w:val="00D306BB"/>
    <w:rsid w:val="00D53FBF"/>
    <w:rsid w:val="00D82BFD"/>
    <w:rsid w:val="00DA452A"/>
    <w:rsid w:val="00DB6C0D"/>
    <w:rsid w:val="00DE1435"/>
    <w:rsid w:val="00DF6562"/>
    <w:rsid w:val="00E16C07"/>
    <w:rsid w:val="00E22B5B"/>
    <w:rsid w:val="00E32F74"/>
    <w:rsid w:val="00E50EAD"/>
    <w:rsid w:val="00E53A51"/>
    <w:rsid w:val="00E6563D"/>
    <w:rsid w:val="00E70304"/>
    <w:rsid w:val="00E774D7"/>
    <w:rsid w:val="00E86D5E"/>
    <w:rsid w:val="00E90DE8"/>
    <w:rsid w:val="00ED4B77"/>
    <w:rsid w:val="00ED5086"/>
    <w:rsid w:val="00ED5A86"/>
    <w:rsid w:val="00ED6A19"/>
    <w:rsid w:val="00EE3651"/>
    <w:rsid w:val="00EF72C2"/>
    <w:rsid w:val="00F042F5"/>
    <w:rsid w:val="00F07B8D"/>
    <w:rsid w:val="00F17E13"/>
    <w:rsid w:val="00F23D5C"/>
    <w:rsid w:val="00F43B22"/>
    <w:rsid w:val="00F47B53"/>
    <w:rsid w:val="00F5116C"/>
    <w:rsid w:val="00F53C2E"/>
    <w:rsid w:val="00F62D71"/>
    <w:rsid w:val="00F63EF2"/>
    <w:rsid w:val="00F67CC3"/>
    <w:rsid w:val="00F828A0"/>
    <w:rsid w:val="00F8400B"/>
    <w:rsid w:val="00F8640D"/>
    <w:rsid w:val="00F916BB"/>
    <w:rsid w:val="00FA5361"/>
    <w:rsid w:val="00FB73EF"/>
    <w:rsid w:val="00FC2F7C"/>
    <w:rsid w:val="00FC694D"/>
    <w:rsid w:val="00FC6A82"/>
    <w:rsid w:val="00FC79F1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6DA"/>
  <w15:docId w15:val="{D14919DA-645A-42C5-978C-D5289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5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51B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55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Giandomenico Gisonda</cp:lastModifiedBy>
  <cp:revision>2</cp:revision>
  <cp:lastPrinted>2018-11-08T12:48:00Z</cp:lastPrinted>
  <dcterms:created xsi:type="dcterms:W3CDTF">2024-04-17T13:35:00Z</dcterms:created>
  <dcterms:modified xsi:type="dcterms:W3CDTF">2024-04-17T13:35:00Z</dcterms:modified>
</cp:coreProperties>
</file>